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2445" w14:textId="77777777" w:rsidR="0080169B" w:rsidRDefault="00DA25AE" w:rsidP="00E44795">
      <w:pPr>
        <w:tabs>
          <w:tab w:val="left" w:pos="2970"/>
        </w:tabs>
        <w:jc w:val="center"/>
        <w:rPr>
          <w:b/>
        </w:rPr>
      </w:pPr>
      <w:r w:rsidRPr="00DA25AE">
        <w:rPr>
          <w:b/>
          <w:sz w:val="32"/>
        </w:rPr>
        <w:t>Sports Conference</w:t>
      </w:r>
    </w:p>
    <w:p w14:paraId="420C5B29" w14:textId="30B794D4" w:rsidR="00DA25AE" w:rsidRDefault="00330E45" w:rsidP="00E44795">
      <w:pPr>
        <w:tabs>
          <w:tab w:val="left" w:pos="2970"/>
        </w:tabs>
        <w:jc w:val="center"/>
        <w:rPr>
          <w:i/>
        </w:rPr>
      </w:pPr>
      <w:r>
        <w:rPr>
          <w:i/>
        </w:rPr>
        <w:t xml:space="preserve">Thursday </w:t>
      </w:r>
      <w:r w:rsidR="0080169B">
        <w:rPr>
          <w:i/>
        </w:rPr>
        <w:t>31st</w:t>
      </w:r>
      <w:r w:rsidR="001F78DA">
        <w:rPr>
          <w:i/>
        </w:rPr>
        <w:t xml:space="preserve"> October 20</w:t>
      </w:r>
      <w:r w:rsidR="0080169B">
        <w:rPr>
          <w:i/>
        </w:rPr>
        <w:t>24</w:t>
      </w:r>
      <w:r>
        <w:rPr>
          <w:i/>
        </w:rPr>
        <w:t>; 5:</w:t>
      </w:r>
      <w:r w:rsidR="0080169B">
        <w:rPr>
          <w:i/>
        </w:rPr>
        <w:t>0</w:t>
      </w:r>
      <w:r w:rsidR="00DA25AE" w:rsidRPr="00DA25AE">
        <w:rPr>
          <w:i/>
        </w:rPr>
        <w:t>0pm;</w:t>
      </w:r>
      <w:r w:rsidR="00E009B2">
        <w:rPr>
          <w:i/>
        </w:rPr>
        <w:t xml:space="preserve"> Room</w:t>
      </w:r>
      <w:r>
        <w:rPr>
          <w:i/>
        </w:rPr>
        <w:t xml:space="preserve"> </w:t>
      </w:r>
      <w:r w:rsidR="0080169B">
        <w:rPr>
          <w:i/>
        </w:rPr>
        <w:t>2Q49</w:t>
      </w:r>
      <w:r w:rsidR="00DA25AE" w:rsidRPr="00DA25AE">
        <w:rPr>
          <w:i/>
        </w:rPr>
        <w:t>; Frenchay Campus</w:t>
      </w:r>
    </w:p>
    <w:p w14:paraId="6F12038A" w14:textId="748CCDC4" w:rsidR="0055663F" w:rsidRDefault="00255C03" w:rsidP="00DA25AE">
      <w:pPr>
        <w:tabs>
          <w:tab w:val="left" w:pos="2970"/>
        </w:tabs>
        <w:rPr>
          <w:b/>
          <w:bCs/>
          <w:i/>
        </w:rPr>
      </w:pPr>
      <w:r>
        <w:rPr>
          <w:b/>
          <w:bCs/>
          <w:i/>
        </w:rPr>
        <w:t>PRESENT: ARCHERY, CRICKET, MOTORSPORTS, SURF, VOLLEYBALL, FUTSAL, SNOWSPORTS, BOAT, BOXING, HIKING, GYMNASTICS, JIU JITSU, DANCE, SWIMMING &amp; WATERPOLO, FOOTBALL MEN, BADMINTON, NETBALL, ATHLETICS &amp; CROSS COUNTRY, ULTIMATE FRISBEE, GOLF, CYCLING, HOCKEY, DANCE, RUGBY UNION MEN, LACROSSE, POLO, TENNIS</w:t>
      </w:r>
    </w:p>
    <w:p w14:paraId="18C3BB4E" w14:textId="6AA68899" w:rsidR="00255C03" w:rsidRPr="00255C03" w:rsidRDefault="00255C03" w:rsidP="00DA25AE">
      <w:pPr>
        <w:tabs>
          <w:tab w:val="left" w:pos="2970"/>
        </w:tabs>
        <w:rPr>
          <w:b/>
          <w:bCs/>
          <w:i/>
        </w:rPr>
      </w:pPr>
      <w:r>
        <w:rPr>
          <w:b/>
          <w:bCs/>
          <w:i/>
        </w:rPr>
        <w:t>ABSENT: AMERICAN FOOTBALL, BASEBALL &amp; SOFTBALL, BASKETBALL, BRAZILIAN JIU JITSU, CHEERLEADING, CLIMBING, EQUSTRIAN, FENCING, FOOTBALL WOMEN, GLIDING, KARATE, KICKBOXING &amp; MUAY THAI, LIFTING, PADDLEBOARDING, RUGBY UNION WOMEN, SAILING, SQUASH, TRAMPOLINE</w:t>
      </w:r>
    </w:p>
    <w:p w14:paraId="31E13164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Welcome and Introductions (Habib)</w:t>
      </w:r>
    </w:p>
    <w:p w14:paraId="1DB8E340" w14:textId="6E447958" w:rsidR="004D5F29" w:rsidRDefault="00D12017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D12017">
        <w:t>Signing through QR code</w:t>
      </w:r>
    </w:p>
    <w:p w14:paraId="4EFB76C8" w14:textId="673D7D14" w:rsidR="00D12017" w:rsidRDefault="00D12017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>
        <w:t>Welcome from Habib and introduction of the agenda</w:t>
      </w:r>
    </w:p>
    <w:p w14:paraId="04CC12A0" w14:textId="4C997133" w:rsidR="00D12017" w:rsidRDefault="00D12017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>
        <w:t xml:space="preserve">Introducing himself – law student, player of polo - introduction, wasn’t part of </w:t>
      </w:r>
      <w:r w:rsidR="00C95BD5">
        <w:t>a </w:t>
      </w:r>
      <w:r>
        <w:t xml:space="preserve">team as he was busy with his studies, hobby is </w:t>
      </w:r>
      <w:r w:rsidR="00C95BD5">
        <w:t>travelling</w:t>
      </w:r>
    </w:p>
    <w:p w14:paraId="136B24F1" w14:textId="1BEB06B0" w:rsidR="00D12017" w:rsidRDefault="00D12017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>
        <w:t xml:space="preserve">Introduction of the presidential team – Sam – president showing his manifesto, Khadiza – </w:t>
      </w:r>
      <w:r w:rsidR="00C95BD5">
        <w:t>VP</w:t>
      </w:r>
      <w:r>
        <w:t xml:space="preserve"> </w:t>
      </w:r>
      <w:r w:rsidR="00C95BD5">
        <w:t>E</w:t>
      </w:r>
      <w:r>
        <w:t xml:space="preserve">ducation, </w:t>
      </w:r>
      <w:proofErr w:type="spellStart"/>
      <w:r>
        <w:t>Lubyna</w:t>
      </w:r>
      <w:proofErr w:type="spellEnd"/>
      <w:r>
        <w:t xml:space="preserve"> – </w:t>
      </w:r>
      <w:r w:rsidR="00C95BD5">
        <w:t>VP</w:t>
      </w:r>
      <w:r>
        <w:t xml:space="preserve"> </w:t>
      </w:r>
      <w:r w:rsidR="00C95BD5">
        <w:t>C</w:t>
      </w:r>
      <w:r>
        <w:t>ommunity</w:t>
      </w:r>
      <w:r w:rsidR="00C95BD5">
        <w:t xml:space="preserve"> and Welfare</w:t>
      </w:r>
      <w:r>
        <w:t xml:space="preserve">, - Habib shares a lot of </w:t>
      </w:r>
      <w:r w:rsidR="00C95BD5">
        <w:t>points</w:t>
      </w:r>
      <w:r>
        <w:t xml:space="preserve"> in his manifesto with her, Umar – </w:t>
      </w:r>
      <w:r w:rsidR="00C95BD5">
        <w:t>VP</w:t>
      </w:r>
      <w:r>
        <w:t xml:space="preserve"> societies – </w:t>
      </w:r>
      <w:r w:rsidR="00C95BD5">
        <w:t>Habib shares a lot of points in his manifesto with him</w:t>
      </w:r>
      <w:r>
        <w:t xml:space="preserve"> </w:t>
      </w:r>
    </w:p>
    <w:p w14:paraId="589FD2DD" w14:textId="14FC5713" w:rsidR="00D12017" w:rsidRDefault="00D12017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>
        <w:t>After Habib</w:t>
      </w:r>
      <w:r w:rsidR="00C95BD5">
        <w:t xml:space="preserve"> got elected</w:t>
      </w:r>
    </w:p>
    <w:p w14:paraId="4F6328DD" w14:textId="2FA51F83" w:rsidR="00D12017" w:rsidRDefault="00D12017" w:rsidP="00D12017">
      <w:pPr>
        <w:pStyle w:val="ListParagraph"/>
        <w:numPr>
          <w:ilvl w:val="1"/>
          <w:numId w:val="14"/>
        </w:numPr>
        <w:tabs>
          <w:tab w:val="left" w:pos="2970"/>
        </w:tabs>
        <w:spacing w:line="480" w:lineRule="auto"/>
      </w:pPr>
      <w:r>
        <w:t xml:space="preserve"> got in touch with students to speak about sports clubs and </w:t>
      </w:r>
      <w:r w:rsidR="00C95BD5">
        <w:t>the </w:t>
      </w:r>
      <w:r>
        <w:t>Move program, and explained how it works.</w:t>
      </w:r>
    </w:p>
    <w:p w14:paraId="1751A2F2" w14:textId="015ECADF" w:rsidR="00D12017" w:rsidRDefault="00D12017" w:rsidP="00D12017">
      <w:pPr>
        <w:pStyle w:val="ListParagraph"/>
        <w:numPr>
          <w:ilvl w:val="1"/>
          <w:numId w:val="14"/>
        </w:numPr>
        <w:tabs>
          <w:tab w:val="left" w:pos="2970"/>
        </w:tabs>
        <w:spacing w:line="480" w:lineRule="auto"/>
      </w:pPr>
      <w:r>
        <w:t>Attended include summit 2024 and NUS conference</w:t>
      </w:r>
    </w:p>
    <w:p w14:paraId="1802ABAA" w14:textId="04938701" w:rsidR="00D12017" w:rsidRDefault="00D12017" w:rsidP="00D12017">
      <w:pPr>
        <w:pStyle w:val="ListParagraph"/>
        <w:numPr>
          <w:ilvl w:val="1"/>
          <w:numId w:val="14"/>
        </w:numPr>
        <w:tabs>
          <w:tab w:val="left" w:pos="2970"/>
        </w:tabs>
        <w:spacing w:line="480" w:lineRule="auto"/>
      </w:pPr>
      <w:r>
        <w:t>Organised black history month events – basketball, football, 15</w:t>
      </w:r>
      <w:r w:rsidRPr="00D12017">
        <w:rPr>
          <w:vertAlign w:val="superscript"/>
        </w:rPr>
        <w:t>th</w:t>
      </w:r>
      <w:r>
        <w:t xml:space="preserve"> of October</w:t>
      </w:r>
    </w:p>
    <w:p w14:paraId="5BEF030D" w14:textId="7FDDE2A7" w:rsidR="00D12017" w:rsidRDefault="00D12017" w:rsidP="00D12017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>
        <w:t xml:space="preserve">Introducing his Instagram – Habib likes to reshare, </w:t>
      </w:r>
      <w:r w:rsidR="00C95BD5">
        <w:t>and </w:t>
      </w:r>
      <w:r>
        <w:t>encourages students to contact him there if they need</w:t>
      </w:r>
    </w:p>
    <w:p w14:paraId="4DBFDFAE" w14:textId="3F4C6BB8" w:rsidR="00D12017" w:rsidRDefault="00403C9A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>
        <w:lastRenderedPageBreak/>
        <w:t xml:space="preserve">Habib speaks </w:t>
      </w:r>
      <w:r w:rsidR="00C95BD5">
        <w:t>about his work</w:t>
      </w:r>
      <w:r>
        <w:t xml:space="preserve"> towards students outside of sports teams – accommodation services, support with blackboard et</w:t>
      </w:r>
      <w:r w:rsidR="00C95BD5">
        <w:t>c</w:t>
      </w:r>
    </w:p>
    <w:p w14:paraId="228DBE0E" w14:textId="77777777" w:rsidR="004D5F29" w:rsidRDefault="004D5F29" w:rsidP="00C95BD5">
      <w:pPr>
        <w:pStyle w:val="ListParagraph"/>
        <w:tabs>
          <w:tab w:val="left" w:pos="2970"/>
        </w:tabs>
        <w:spacing w:line="480" w:lineRule="auto"/>
        <w:ind w:left="1440"/>
        <w:rPr>
          <w:b/>
          <w:bCs/>
        </w:rPr>
      </w:pPr>
    </w:p>
    <w:p w14:paraId="11D30DFF" w14:textId="77777777" w:rsidR="00C95BD5" w:rsidRDefault="00C95BD5" w:rsidP="00C95BD5">
      <w:pPr>
        <w:pStyle w:val="ListParagraph"/>
        <w:tabs>
          <w:tab w:val="left" w:pos="2970"/>
        </w:tabs>
        <w:spacing w:line="480" w:lineRule="auto"/>
        <w:ind w:left="1440"/>
        <w:rPr>
          <w:b/>
          <w:bCs/>
        </w:rPr>
      </w:pPr>
    </w:p>
    <w:p w14:paraId="0F5ACD09" w14:textId="77777777" w:rsidR="00C95BD5" w:rsidRPr="0080169B" w:rsidRDefault="00C95BD5" w:rsidP="00C95BD5">
      <w:pPr>
        <w:pStyle w:val="ListParagraph"/>
        <w:tabs>
          <w:tab w:val="left" w:pos="2970"/>
        </w:tabs>
        <w:spacing w:line="480" w:lineRule="auto"/>
        <w:ind w:left="1440"/>
        <w:rPr>
          <w:b/>
          <w:bCs/>
        </w:rPr>
      </w:pPr>
    </w:p>
    <w:p w14:paraId="0E0D9006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VP Sports and Health Plans for the year (Habib)</w:t>
      </w:r>
    </w:p>
    <w:p w14:paraId="71BD8036" w14:textId="1B7A80D6" w:rsidR="00C95BD5" w:rsidRDefault="00C95BD5" w:rsidP="00C95BD5">
      <w:pPr>
        <w:pStyle w:val="ListParagraph"/>
        <w:numPr>
          <w:ilvl w:val="1"/>
          <w:numId w:val="1"/>
        </w:numPr>
        <w:tabs>
          <w:tab w:val="left" w:pos="2970"/>
        </w:tabs>
        <w:spacing w:line="480" w:lineRule="auto"/>
      </w:pPr>
      <w:r>
        <w:t>Habib outlines his plans for the upcoming academic year- gym at Glenside and Bower, NFI league in work with VP Societies</w:t>
      </w:r>
    </w:p>
    <w:p w14:paraId="236B3191" w14:textId="77777777" w:rsidR="00C95BD5" w:rsidRPr="00C95BD5" w:rsidRDefault="00C95BD5" w:rsidP="00C95BD5">
      <w:pPr>
        <w:pStyle w:val="ListParagraph"/>
        <w:numPr>
          <w:ilvl w:val="1"/>
          <w:numId w:val="1"/>
        </w:numPr>
        <w:tabs>
          <w:tab w:val="left" w:pos="2970"/>
        </w:tabs>
        <w:spacing w:line="480" w:lineRule="auto"/>
      </w:pPr>
      <w:r w:rsidRPr="00C95BD5">
        <w:t>Mental</w:t>
      </w:r>
      <w:r w:rsidR="00403C9A" w:rsidRPr="00C95BD5">
        <w:t xml:space="preserve"> health workshop working with </w:t>
      </w:r>
      <w:r w:rsidRPr="00C95BD5">
        <w:t>VP Community and Welfare</w:t>
      </w:r>
      <w:r w:rsidR="00403C9A" w:rsidRPr="00C95BD5">
        <w:t xml:space="preserve"> – delivering wellbeing sessions to athletes</w:t>
      </w:r>
    </w:p>
    <w:p w14:paraId="51C52CC2" w14:textId="77777777" w:rsidR="00C95BD5" w:rsidRPr="00C95BD5" w:rsidRDefault="00403C9A" w:rsidP="00C95BD5">
      <w:pPr>
        <w:pStyle w:val="ListParagraph"/>
        <w:numPr>
          <w:ilvl w:val="1"/>
          <w:numId w:val="1"/>
        </w:numPr>
        <w:tabs>
          <w:tab w:val="left" w:pos="2970"/>
        </w:tabs>
        <w:spacing w:line="480" w:lineRule="auto"/>
      </w:pPr>
      <w:r w:rsidRPr="00C95BD5">
        <w:t xml:space="preserve">Black Month History month </w:t>
      </w:r>
    </w:p>
    <w:p w14:paraId="0D0F36FB" w14:textId="77777777" w:rsidR="00C95BD5" w:rsidRPr="00C95BD5" w:rsidRDefault="00403C9A" w:rsidP="00C95BD5">
      <w:pPr>
        <w:pStyle w:val="ListParagraph"/>
        <w:numPr>
          <w:ilvl w:val="1"/>
          <w:numId w:val="1"/>
        </w:numPr>
        <w:tabs>
          <w:tab w:val="left" w:pos="2970"/>
        </w:tabs>
        <w:spacing w:line="480" w:lineRule="auto"/>
      </w:pPr>
      <w:r w:rsidRPr="00C95BD5">
        <w:t xml:space="preserve">Inclusivity in teams for </w:t>
      </w:r>
      <w:r w:rsidR="00C95BD5" w:rsidRPr="00C95BD5">
        <w:t>disabled</w:t>
      </w:r>
      <w:r w:rsidRPr="00C95BD5">
        <w:t xml:space="preserve"> students</w:t>
      </w:r>
    </w:p>
    <w:p w14:paraId="3BB02AAE" w14:textId="3B8159DE" w:rsidR="00403C9A" w:rsidRPr="00C95BD5" w:rsidRDefault="00403C9A" w:rsidP="00C95BD5">
      <w:pPr>
        <w:pStyle w:val="ListParagraph"/>
        <w:numPr>
          <w:ilvl w:val="1"/>
          <w:numId w:val="1"/>
        </w:numPr>
        <w:tabs>
          <w:tab w:val="left" w:pos="2970"/>
        </w:tabs>
        <w:spacing w:line="480" w:lineRule="auto"/>
      </w:pPr>
      <w:r w:rsidRPr="00C95BD5">
        <w:t xml:space="preserve">Habib finds </w:t>
      </w:r>
      <w:r w:rsidR="00C95BD5" w:rsidRPr="00C95BD5">
        <w:t>t</w:t>
      </w:r>
      <w:r w:rsidRPr="00C95BD5">
        <w:t>h</w:t>
      </w:r>
      <w:r w:rsidR="00C95BD5" w:rsidRPr="00C95BD5">
        <w:t>e</w:t>
      </w:r>
      <w:r w:rsidRPr="00C95BD5">
        <w:t xml:space="preserve"> points in his manifesto </w:t>
      </w:r>
      <w:r w:rsidR="00C95BD5" w:rsidRPr="00C95BD5">
        <w:t>important,</w:t>
      </w:r>
      <w:r w:rsidRPr="00C95BD5">
        <w:t xml:space="preserve"> and he </w:t>
      </w:r>
      <w:r w:rsidR="00C95BD5" w:rsidRPr="00C95BD5">
        <w:t>hopes</w:t>
      </w:r>
      <w:r w:rsidRPr="00C95BD5">
        <w:t xml:space="preserve"> he will </w:t>
      </w:r>
      <w:r w:rsidR="00C95BD5" w:rsidRPr="00C95BD5">
        <w:t>accomplish</w:t>
      </w:r>
      <w:r w:rsidR="00C95BD5">
        <w:t xml:space="preserve"> to make</w:t>
      </w:r>
      <w:r w:rsidRPr="00C95BD5">
        <w:t xml:space="preserve"> them happen</w:t>
      </w:r>
    </w:p>
    <w:p w14:paraId="395AEB01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Varsity (Habib)</w:t>
      </w:r>
    </w:p>
    <w:p w14:paraId="12241923" w14:textId="3B486862" w:rsidR="004D5F29" w:rsidRPr="00C95BD5" w:rsidRDefault="00403C9A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UWE is hosting this </w:t>
      </w:r>
      <w:r w:rsidR="00C95BD5" w:rsidRPr="00C95BD5">
        <w:t>year,</w:t>
      </w:r>
      <w:r w:rsidRPr="00C95BD5">
        <w:t xml:space="preserve"> but the date is not confirmed</w:t>
      </w:r>
    </w:p>
    <w:p w14:paraId="7DCE8F66" w14:textId="13E2DBCA" w:rsidR="00403C9A" w:rsidRPr="00C95BD5" w:rsidRDefault="00403C9A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Habib is encouraging students to do well and being supportive</w:t>
      </w:r>
    </w:p>
    <w:p w14:paraId="6FF6615F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Representation: Student Council and SCP (Becca)</w:t>
      </w:r>
    </w:p>
    <w:p w14:paraId="33199B53" w14:textId="6EC3BF10" w:rsidR="004D5F29" w:rsidRPr="00C95BD5" w:rsidRDefault="00403C9A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Student concept – student ideas, students can post ideas and </w:t>
      </w:r>
      <w:r w:rsidR="00C95BD5" w:rsidRPr="00C95BD5">
        <w:t>then</w:t>
      </w:r>
      <w:r w:rsidRPr="00C95BD5">
        <w:t xml:space="preserve"> other students vote, it can be anything. Example – removing additional fee for alternative milks</w:t>
      </w:r>
    </w:p>
    <w:p w14:paraId="70088C5B" w14:textId="185348AA" w:rsidR="00403C9A" w:rsidRPr="00C95BD5" w:rsidRDefault="00403C9A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Can be found on the </w:t>
      </w:r>
      <w:r w:rsidR="00C95BD5" w:rsidRPr="00C95BD5">
        <w:t>SU</w:t>
      </w:r>
      <w:r w:rsidRPr="00C95BD5">
        <w:t xml:space="preserve"> website</w:t>
      </w:r>
    </w:p>
    <w:p w14:paraId="00C47B2A" w14:textId="34D6BAC0" w:rsidR="00403C9A" w:rsidRPr="00C95BD5" w:rsidRDefault="00403C9A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If you do not have an </w:t>
      </w:r>
      <w:r w:rsidR="00C95BD5" w:rsidRPr="00C95BD5">
        <w:t>idea,</w:t>
      </w:r>
      <w:r w:rsidRPr="00C95BD5">
        <w:t xml:space="preserve"> you can still vote</w:t>
      </w:r>
    </w:p>
    <w:p w14:paraId="3E681C61" w14:textId="17C55F6D" w:rsidR="00403C9A" w:rsidRPr="00C95BD5" w:rsidRDefault="00403C9A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lastRenderedPageBreak/>
        <w:t>Student council – decision-making body in the SU,</w:t>
      </w:r>
      <w:r w:rsidR="00C95BD5" w:rsidRPr="00C95BD5">
        <w:t> </w:t>
      </w:r>
      <w:r w:rsidRPr="00C95BD5">
        <w:t xml:space="preserve">representing the interest of your club, </w:t>
      </w:r>
      <w:r w:rsidR="00C95BD5" w:rsidRPr="00C95BD5">
        <w:t>the </w:t>
      </w:r>
      <w:r w:rsidRPr="00C95BD5">
        <w:t xml:space="preserve">council can make presidents and officers accountable, if you want to be in the role of any </w:t>
      </w:r>
      <w:r w:rsidR="00C95BD5">
        <w:t>of </w:t>
      </w:r>
      <w:r w:rsidRPr="00C95BD5">
        <w:t>our presidents it is useful to be on the council, looking for 4 volunteers – found 4 volunteers</w:t>
      </w:r>
    </w:p>
    <w:p w14:paraId="6E2EE2D2" w14:textId="2924EC44" w:rsidR="002743F1" w:rsidRPr="00C95BD5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First</w:t>
      </w:r>
      <w:r w:rsidR="00C95BD5">
        <w:t xml:space="preserve"> meeting</w:t>
      </w:r>
      <w:r w:rsidRPr="00C95BD5">
        <w:t xml:space="preserve"> </w:t>
      </w:r>
      <w:r w:rsidR="00C95BD5">
        <w:t>on </w:t>
      </w:r>
      <w:r w:rsidRPr="00C95BD5">
        <w:t>21</w:t>
      </w:r>
      <w:r w:rsidRPr="00C95BD5">
        <w:rPr>
          <w:vertAlign w:val="superscript"/>
        </w:rPr>
        <w:t>st</w:t>
      </w:r>
      <w:r w:rsidRPr="00C95BD5">
        <w:t xml:space="preserve"> November </w:t>
      </w:r>
      <w:r w:rsidR="00C95BD5">
        <w:t>at </w:t>
      </w:r>
      <w:r w:rsidRPr="00C95BD5">
        <w:t xml:space="preserve">5 pm, if you are not on the </w:t>
      </w:r>
      <w:r w:rsidR="00C95BD5" w:rsidRPr="00C95BD5">
        <w:t>council,</w:t>
      </w:r>
      <w:r w:rsidRPr="00C95BD5">
        <w:t xml:space="preserve"> you can still come and observe</w:t>
      </w:r>
    </w:p>
    <w:p w14:paraId="2C9B0797" w14:textId="6F9B7822" w:rsidR="002743F1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SCP – students can earn money </w:t>
      </w:r>
      <w:r w:rsidR="00C95BD5" w:rsidRPr="00C95BD5">
        <w:t>by</w:t>
      </w:r>
      <w:r w:rsidRPr="00C95BD5">
        <w:t xml:space="preserve"> giving feedback – focus </w:t>
      </w:r>
      <w:r w:rsidR="00C95BD5" w:rsidRPr="00C95BD5">
        <w:t>groups</w:t>
      </w:r>
      <w:r w:rsidRPr="00C95BD5">
        <w:t xml:space="preserve"> etc</w:t>
      </w:r>
    </w:p>
    <w:p w14:paraId="5DE2A098" w14:textId="3E9ED14E" w:rsidR="00D31A8E" w:rsidRPr="00D31A8E" w:rsidRDefault="00D31A8E" w:rsidP="00D31A8E">
      <w:pPr>
        <w:tabs>
          <w:tab w:val="left" w:pos="2970"/>
        </w:tabs>
        <w:spacing w:line="48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MEMBERS ELECTED TO REPRESENT SPORTS CLUBS AT STUDENT COUNCIL: LEILA POWELL, JESSICA JASZEK, YANKO YANKOV, ANYA BRENTNAL, SHEIK NJIE. </w:t>
      </w:r>
    </w:p>
    <w:p w14:paraId="5A027BD0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SOS-UK Skills Survey (Habib)</w:t>
      </w:r>
    </w:p>
    <w:p w14:paraId="49CBACF5" w14:textId="008A139C" w:rsidR="004D5F29" w:rsidRPr="00C95BD5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Opportunity to win £500 – encourages students to give their feedback and scan a </w:t>
      </w:r>
      <w:r w:rsidR="00C95BD5">
        <w:t>QR</w:t>
      </w:r>
      <w:r w:rsidRPr="00C95BD5">
        <w:t xml:space="preserve"> code</w:t>
      </w:r>
    </w:p>
    <w:p w14:paraId="2C54AF9C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Greener Futures (Laura Thomas)</w:t>
      </w:r>
    </w:p>
    <w:p w14:paraId="10B8CCF7" w14:textId="4C1EEEDC" w:rsidR="004D5F29" w:rsidRPr="00C95BD5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Sustainability competition – </w:t>
      </w:r>
      <w:r w:rsidR="00C95BD5" w:rsidRPr="00C95BD5">
        <w:t>an </w:t>
      </w:r>
      <w:r w:rsidRPr="00C95BD5">
        <w:t>opportunity to win £200</w:t>
      </w:r>
    </w:p>
    <w:p w14:paraId="4B4D6E69" w14:textId="74D0FEDF" w:rsidR="002743F1" w:rsidRPr="00C95BD5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1 winner from clubs and 1 winner from societies, student leader - £20 voucher</w:t>
      </w:r>
    </w:p>
    <w:p w14:paraId="610A63D6" w14:textId="5359B9C5" w:rsidR="002743F1" w:rsidRPr="00C95BD5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Workbook full of sustainability challenges – students get points for it</w:t>
      </w:r>
    </w:p>
    <w:p w14:paraId="11242814" w14:textId="14B9AD4B" w:rsidR="002743F1" w:rsidRPr="00C95BD5" w:rsidRDefault="002743F1" w:rsidP="002743F1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Evidence can be submitted until the 5</w:t>
      </w:r>
      <w:r w:rsidRPr="00C95BD5">
        <w:rPr>
          <w:vertAlign w:val="superscript"/>
        </w:rPr>
        <w:t>th</w:t>
      </w:r>
      <w:r w:rsidRPr="00C95BD5">
        <w:t xml:space="preserve"> of May</w:t>
      </w:r>
    </w:p>
    <w:p w14:paraId="4936F7DD" w14:textId="2472CE59" w:rsidR="002743F1" w:rsidRPr="00C95BD5" w:rsidRDefault="002743F1" w:rsidP="002743F1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Announcement at </w:t>
      </w:r>
      <w:r w:rsidR="00C95BD5">
        <w:t>S</w:t>
      </w:r>
      <w:r w:rsidRPr="00C95BD5">
        <w:t xml:space="preserve">ports </w:t>
      </w:r>
      <w:r w:rsidR="00C95BD5">
        <w:t>A</w:t>
      </w:r>
      <w:r w:rsidRPr="00C95BD5">
        <w:t xml:space="preserve">wards </w:t>
      </w:r>
    </w:p>
    <w:p w14:paraId="0DDE9CC4" w14:textId="43612494" w:rsidR="002743F1" w:rsidRPr="00C95BD5" w:rsidRDefault="002743F1" w:rsidP="002743F1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Introducing last year's winner – </w:t>
      </w:r>
      <w:r w:rsidR="00C95BD5">
        <w:t>C</w:t>
      </w:r>
      <w:r w:rsidRPr="00C95BD5">
        <w:t>heerleading</w:t>
      </w:r>
    </w:p>
    <w:p w14:paraId="24CBD6AE" w14:textId="36A272D2" w:rsidR="002743F1" w:rsidRPr="00C95BD5" w:rsidRDefault="002743F1" w:rsidP="002743F1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Email </w:t>
      </w:r>
      <w:hyperlink r:id="rId10" w:history="1">
        <w:r w:rsidRPr="00C95BD5">
          <w:rPr>
            <w:rStyle w:val="Hyperlink"/>
          </w:rPr>
          <w:t>greenerfutures@uwe.ac.uk</w:t>
        </w:r>
      </w:hyperlink>
      <w:r w:rsidRPr="00C95BD5">
        <w:t xml:space="preserve"> that you want to get involved</w:t>
      </w:r>
    </w:p>
    <w:p w14:paraId="6DBCEA4C" w14:textId="092F60F5" w:rsidR="002743F1" w:rsidRDefault="002743F1" w:rsidP="002743F1">
      <w:pPr>
        <w:tabs>
          <w:tab w:val="left" w:pos="2970"/>
        </w:tabs>
        <w:spacing w:line="480" w:lineRule="auto"/>
        <w:rPr>
          <w:b/>
          <w:bCs/>
        </w:rPr>
      </w:pPr>
      <w:r>
        <w:rPr>
          <w:b/>
          <w:bCs/>
        </w:rPr>
        <w:t>SUSTA</w:t>
      </w:r>
      <w:r w:rsidR="00C95BD5">
        <w:rPr>
          <w:b/>
          <w:bCs/>
        </w:rPr>
        <w:t>I</w:t>
      </w:r>
      <w:r>
        <w:rPr>
          <w:b/>
          <w:bCs/>
        </w:rPr>
        <w:t>N</w:t>
      </w:r>
      <w:r w:rsidR="00C95BD5">
        <w:rPr>
          <w:b/>
          <w:bCs/>
        </w:rPr>
        <w:t>A</w:t>
      </w:r>
      <w:r>
        <w:rPr>
          <w:b/>
          <w:bCs/>
        </w:rPr>
        <w:t>BLE PERIOD PRODUCTS TRIAL</w:t>
      </w:r>
    </w:p>
    <w:p w14:paraId="78C080E9" w14:textId="5975C331" w:rsidR="002743F1" w:rsidRPr="00C95BD5" w:rsidRDefault="002743F1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t>Sign up, fill out a form and you can get items for free – cup, pad, period pants</w:t>
      </w:r>
    </w:p>
    <w:p w14:paraId="1F16CBC2" w14:textId="2413DF52" w:rsidR="002743F1" w:rsidRPr="00C95BD5" w:rsidRDefault="002743F1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lastRenderedPageBreak/>
        <w:t xml:space="preserve">Monthly period stalls – all 3 </w:t>
      </w:r>
      <w:r w:rsidR="00C95BD5" w:rsidRPr="00C95BD5">
        <w:t>campuses</w:t>
      </w:r>
    </w:p>
    <w:p w14:paraId="34C7B627" w14:textId="1568C605" w:rsidR="002743F1" w:rsidRPr="00C95BD5" w:rsidRDefault="00C95BD5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t>Non-plastic</w:t>
      </w:r>
      <w:r w:rsidR="002743F1" w:rsidRPr="00C95BD5">
        <w:t xml:space="preserve"> period product</w:t>
      </w:r>
      <w:r w:rsidRPr="00C95BD5">
        <w:t>s</w:t>
      </w:r>
      <w:r w:rsidR="002743F1" w:rsidRPr="00C95BD5">
        <w:t xml:space="preserve"> at the </w:t>
      </w:r>
      <w:r w:rsidRPr="00C95BD5">
        <w:t>SU</w:t>
      </w:r>
      <w:r w:rsidR="002743F1" w:rsidRPr="00C95BD5">
        <w:t xml:space="preserve"> toiles, CFS, </w:t>
      </w:r>
      <w:r w:rsidRPr="00C95BD5">
        <w:t>other</w:t>
      </w:r>
      <w:r w:rsidR="002743F1" w:rsidRPr="00C95BD5">
        <w:t xml:space="preserve"> UWE toilets</w:t>
      </w:r>
    </w:p>
    <w:p w14:paraId="47E1AD5E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Anti Sexual Violence Advisor Service Introduction (MJ)</w:t>
      </w:r>
    </w:p>
    <w:p w14:paraId="57EEAB6F" w14:textId="36DF46DD" w:rsidR="004D5F29" w:rsidRPr="002743F1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2743F1">
        <w:t>Alice</w:t>
      </w:r>
    </w:p>
    <w:p w14:paraId="72883731" w14:textId="6E7C5CCD" w:rsidR="002743F1" w:rsidRPr="002743F1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2743F1">
        <w:t>Introducing MJ – what services she provides</w:t>
      </w:r>
    </w:p>
    <w:p w14:paraId="2781D9B5" w14:textId="7941A303" w:rsidR="002743F1" w:rsidRPr="002743F1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2743F1">
        <w:t xml:space="preserve">Please read through the slides and if you have questions please come and speak to </w:t>
      </w:r>
      <w:r w:rsidR="00C95BD5">
        <w:t>the </w:t>
      </w:r>
      <w:r w:rsidRPr="002743F1">
        <w:t>opportunities team we can give you MJ’s contact details</w:t>
      </w:r>
    </w:p>
    <w:p w14:paraId="37C4C3BE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UWE Drug &amp; Alcohol Harm Reduction Service (Becky Risley)</w:t>
      </w:r>
    </w:p>
    <w:p w14:paraId="457C7B6F" w14:textId="77777777" w:rsidR="00C95BD5" w:rsidRPr="002743F1" w:rsidRDefault="00C95BD5" w:rsidP="00C95BD5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2743F1">
        <w:t>Alice</w:t>
      </w:r>
    </w:p>
    <w:p w14:paraId="539835A7" w14:textId="06503F17" w:rsidR="00C95BD5" w:rsidRPr="002743F1" w:rsidRDefault="00C95BD5" w:rsidP="00C95BD5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2743F1">
        <w:t xml:space="preserve">Introducing </w:t>
      </w:r>
      <w:r>
        <w:t>Becky</w:t>
      </w:r>
      <w:r w:rsidRPr="002743F1">
        <w:t xml:space="preserve"> – what services she provides</w:t>
      </w:r>
    </w:p>
    <w:p w14:paraId="114F29D4" w14:textId="694DF7C2" w:rsidR="00C95BD5" w:rsidRPr="002743F1" w:rsidRDefault="00C95BD5" w:rsidP="00C95BD5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2743F1">
        <w:t xml:space="preserve">Please read through the slides and if you have questions please come and speak to </w:t>
      </w:r>
      <w:r>
        <w:t>the </w:t>
      </w:r>
      <w:r w:rsidRPr="002743F1">
        <w:t xml:space="preserve">opportunities team we can give you </w:t>
      </w:r>
      <w:r>
        <w:t>Becky’s</w:t>
      </w:r>
      <w:r w:rsidRPr="002743F1">
        <w:t xml:space="preserve"> contact details</w:t>
      </w:r>
    </w:p>
    <w:p w14:paraId="5475227E" w14:textId="77777777" w:rsidR="004D5F29" w:rsidRPr="0080169B" w:rsidRDefault="004D5F29" w:rsidP="00C95BD5">
      <w:pPr>
        <w:pStyle w:val="ListParagraph"/>
        <w:tabs>
          <w:tab w:val="left" w:pos="2970"/>
        </w:tabs>
        <w:spacing w:line="480" w:lineRule="auto"/>
        <w:ind w:left="1440"/>
        <w:rPr>
          <w:b/>
          <w:bCs/>
        </w:rPr>
      </w:pPr>
    </w:p>
    <w:p w14:paraId="12962CA3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UWE Move (Centre for Sport)</w:t>
      </w:r>
    </w:p>
    <w:p w14:paraId="37721CDF" w14:textId="3EC9A68E" w:rsidR="004D5F29" w:rsidRPr="00C95BD5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Tam </w:t>
      </w:r>
    </w:p>
    <w:p w14:paraId="0E2D900E" w14:textId="2DD31379" w:rsidR="002743F1" w:rsidRPr="00C95BD5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Free for UWE students, over 120 sessions, all campuses and around Bristol</w:t>
      </w:r>
    </w:p>
    <w:p w14:paraId="44EC2F23" w14:textId="0FDC2266" w:rsidR="002743F1" w:rsidRPr="00C95BD5" w:rsidRDefault="002743F1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Do it through </w:t>
      </w:r>
      <w:r w:rsidR="00C95BD5">
        <w:t xml:space="preserve">the UWE Move </w:t>
      </w:r>
      <w:r w:rsidRPr="00C95BD5">
        <w:t xml:space="preserve">app, log in with your email and reset your pin </w:t>
      </w:r>
    </w:p>
    <w:p w14:paraId="42952183" w14:textId="77777777" w:rsidR="00C95BD5" w:rsidRDefault="002743F1" w:rsidP="00C95BD5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If you are struggling get in touch with CFS</w:t>
      </w:r>
    </w:p>
    <w:p w14:paraId="22BA75CD" w14:textId="438124E8" w:rsidR="002743F1" w:rsidRPr="00C95BD5" w:rsidRDefault="002743F1" w:rsidP="00C95BD5">
      <w:pPr>
        <w:pStyle w:val="ListParagraph"/>
        <w:numPr>
          <w:ilvl w:val="0"/>
          <w:numId w:val="17"/>
        </w:numPr>
        <w:tabs>
          <w:tab w:val="left" w:pos="2970"/>
        </w:tabs>
        <w:spacing w:line="480" w:lineRule="auto"/>
      </w:pPr>
      <w:r w:rsidRPr="00C95BD5">
        <w:rPr>
          <w:b/>
          <w:bCs/>
        </w:rPr>
        <w:t>Facilities and coaching</w:t>
      </w:r>
    </w:p>
    <w:p w14:paraId="51329345" w14:textId="36C98EEE" w:rsidR="002743F1" w:rsidRPr="00C95BD5" w:rsidRDefault="002743F1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t>Vicki</w:t>
      </w:r>
    </w:p>
    <w:p w14:paraId="704D7156" w14:textId="47850C82" w:rsidR="002743F1" w:rsidRPr="00C95BD5" w:rsidRDefault="00C95BD5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t>For </w:t>
      </w:r>
      <w:r w:rsidR="002743F1" w:rsidRPr="00C95BD5">
        <w:t>Issues w</w:t>
      </w:r>
      <w:r w:rsidRPr="00C95BD5">
        <w:t>ith</w:t>
      </w:r>
      <w:r w:rsidR="002743F1" w:rsidRPr="00C95BD5">
        <w:t xml:space="preserve"> facilities or coaching please contact– </w:t>
      </w:r>
      <w:hyperlink r:id="rId11" w:history="1">
        <w:r w:rsidR="002743F1" w:rsidRPr="00C95BD5">
          <w:rPr>
            <w:rStyle w:val="Hyperlink"/>
          </w:rPr>
          <w:t>vicki.moulder@uwe.ac.uk</w:t>
        </w:r>
      </w:hyperlink>
    </w:p>
    <w:p w14:paraId="66FAE43E" w14:textId="64D64579" w:rsidR="002743F1" w:rsidRPr="00C95BD5" w:rsidRDefault="002743F1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t xml:space="preserve">If you want </w:t>
      </w:r>
      <w:r w:rsidR="00C95BD5" w:rsidRPr="00C95BD5">
        <w:t>to </w:t>
      </w:r>
      <w:r w:rsidRPr="00C95BD5">
        <w:t xml:space="preserve">book </w:t>
      </w:r>
      <w:r w:rsidR="00C95BD5" w:rsidRPr="00C95BD5">
        <w:t>an event,</w:t>
      </w:r>
      <w:r w:rsidRPr="00C95BD5">
        <w:t xml:space="preserve"> please try to use your sessi</w:t>
      </w:r>
      <w:r w:rsidR="00C95BD5" w:rsidRPr="00C95BD5">
        <w:t>o</w:t>
      </w:r>
      <w:r w:rsidRPr="00C95BD5">
        <w:t>ns if it is not possible let me know and we can try to find some extra time</w:t>
      </w:r>
    </w:p>
    <w:p w14:paraId="0B7A014A" w14:textId="324780ED" w:rsidR="002743F1" w:rsidRPr="00C95BD5" w:rsidRDefault="002743F1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lastRenderedPageBreak/>
        <w:t xml:space="preserve">If you want to be </w:t>
      </w:r>
      <w:r w:rsidR="00C95BD5" w:rsidRPr="00C95BD5">
        <w:t>a coach</w:t>
      </w:r>
      <w:r w:rsidRPr="00C95BD5">
        <w:t xml:space="preserve"> – we can pay for your </w:t>
      </w:r>
      <w:r w:rsidR="00C95BD5" w:rsidRPr="00C95BD5">
        <w:t>qualification</w:t>
      </w:r>
      <w:r w:rsidRPr="00C95BD5">
        <w:t xml:space="preserve"> and </w:t>
      </w:r>
      <w:r w:rsidR="00C95BD5" w:rsidRPr="00C95BD5">
        <w:t>then</w:t>
      </w:r>
      <w:r w:rsidRPr="00C95BD5">
        <w:t xml:space="preserve"> you can use </w:t>
      </w:r>
      <w:r w:rsidR="00C95BD5" w:rsidRPr="00C95BD5">
        <w:t>it</w:t>
      </w:r>
      <w:r w:rsidRPr="00C95BD5">
        <w:t xml:space="preserve"> for your team, if you already have qualification let me know and we can arrange something</w:t>
      </w:r>
    </w:p>
    <w:p w14:paraId="4C27840D" w14:textId="7F1ADF46" w:rsidR="002743F1" w:rsidRPr="00C95BD5" w:rsidRDefault="002743F1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t>Feedback, help, storage</w:t>
      </w:r>
      <w:r w:rsidR="00C95BD5" w:rsidRPr="00C95BD5">
        <w:t xml:space="preserve"> - </w:t>
      </w:r>
      <w:r w:rsidRPr="00C95BD5">
        <w:t>let me know</w:t>
      </w:r>
    </w:p>
    <w:p w14:paraId="7259C4F2" w14:textId="234E896B" w:rsidR="002743F1" w:rsidRPr="00C95BD5" w:rsidRDefault="002743F1" w:rsidP="002743F1">
      <w:pPr>
        <w:pStyle w:val="ListParagraph"/>
        <w:numPr>
          <w:ilvl w:val="0"/>
          <w:numId w:val="15"/>
        </w:numPr>
        <w:tabs>
          <w:tab w:val="left" w:pos="2970"/>
        </w:tabs>
        <w:spacing w:line="480" w:lineRule="auto"/>
      </w:pPr>
      <w:r w:rsidRPr="00C95BD5">
        <w:t xml:space="preserve">Social media – tag us, we can do </w:t>
      </w:r>
      <w:r w:rsidR="00D0299C" w:rsidRPr="00C95BD5">
        <w:t>showcasing of clubs</w:t>
      </w:r>
      <w:r w:rsidR="00C95BD5" w:rsidRPr="00C95BD5">
        <w:t xml:space="preserve"> or</w:t>
      </w:r>
      <w:r w:rsidR="00D0299C" w:rsidRPr="00C95BD5">
        <w:t xml:space="preserve"> individuals, emai</w:t>
      </w:r>
      <w:r w:rsidR="00C95BD5" w:rsidRPr="00C95BD5">
        <w:t>l</w:t>
      </w:r>
      <w:r w:rsidR="00D0299C" w:rsidRPr="00C95BD5">
        <w:t xml:space="preserve"> sportsmarketing@uwe.ac.uk</w:t>
      </w:r>
    </w:p>
    <w:p w14:paraId="263B302D" w14:textId="20FD6FD4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BUCS Update (</w:t>
      </w:r>
      <w:r>
        <w:rPr>
          <w:b/>
          <w:bCs/>
        </w:rPr>
        <w:t>Alice</w:t>
      </w:r>
      <w:r w:rsidRPr="0080169B">
        <w:rPr>
          <w:b/>
          <w:bCs/>
        </w:rPr>
        <w:t>)</w:t>
      </w:r>
    </w:p>
    <w:p w14:paraId="711B3593" w14:textId="79FFDA0A" w:rsidR="004D5F29" w:rsidRPr="00C95BD5" w:rsidRDefault="00D0299C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Fixtures let us know asap if you have issues – no rearranging between clubs, must go through me or Ryan</w:t>
      </w:r>
    </w:p>
    <w:p w14:paraId="689E01D1" w14:textId="2ADAF240" w:rsidR="00D0299C" w:rsidRPr="00C95BD5" w:rsidRDefault="00D0299C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Transport – coach – everyone </w:t>
      </w:r>
      <w:proofErr w:type="gramStart"/>
      <w:r w:rsidRPr="00C95BD5">
        <w:t>has to</w:t>
      </w:r>
      <w:proofErr w:type="gramEnd"/>
      <w:r w:rsidRPr="00C95BD5">
        <w:t xml:space="preserve"> have </w:t>
      </w:r>
      <w:r w:rsidR="00C95BD5" w:rsidRPr="00C95BD5">
        <w:t>a </w:t>
      </w:r>
      <w:r w:rsidRPr="00C95BD5">
        <w:t xml:space="preserve">student </w:t>
      </w:r>
      <w:r w:rsidR="00C95BD5" w:rsidRPr="00C95BD5">
        <w:t>I</w:t>
      </w:r>
      <w:r w:rsidRPr="00C95BD5">
        <w:t>D or picture, team sheets</w:t>
      </w:r>
      <w:r w:rsidR="00C95BD5" w:rsidRPr="00C95BD5">
        <w:t xml:space="preserve"> must be done</w:t>
      </w:r>
      <w:r w:rsidRPr="00C95BD5">
        <w:t xml:space="preserve"> by 12:00 </w:t>
      </w:r>
      <w:r w:rsidR="00C95BD5" w:rsidRPr="00C95BD5">
        <w:t xml:space="preserve">on </w:t>
      </w:r>
      <w:r w:rsidRPr="00C95BD5">
        <w:t>Tuesday</w:t>
      </w:r>
      <w:r w:rsidR="00C95BD5" w:rsidRPr="00C95BD5">
        <w:t xml:space="preserve"> for Wednesday fixtures</w:t>
      </w:r>
      <w:r w:rsidRPr="00C95BD5">
        <w:t xml:space="preserve">, 12:00 </w:t>
      </w:r>
      <w:r w:rsidR="00C95BD5" w:rsidRPr="00C95BD5">
        <w:t>on </w:t>
      </w:r>
      <w:r w:rsidRPr="00C95BD5">
        <w:t>Friday if you are playing on Saturday</w:t>
      </w:r>
    </w:p>
    <w:p w14:paraId="0947FF6A" w14:textId="1B7EC1D9" w:rsidR="00D0299C" w:rsidRPr="00C95BD5" w:rsidRDefault="00D0299C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Collect your </w:t>
      </w:r>
      <w:r w:rsidR="00C95BD5" w:rsidRPr="00C95BD5">
        <w:t>First</w:t>
      </w:r>
      <w:r w:rsidRPr="00C95BD5">
        <w:t xml:space="preserve"> Aid bags, let us know if you need us to replace anything</w:t>
      </w:r>
    </w:p>
    <w:p w14:paraId="06FAB401" w14:textId="1D95F054" w:rsidR="00D0299C" w:rsidRPr="00C95BD5" w:rsidRDefault="00D0299C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Payment voucher – driving, register as a driver, VAT receipt</w:t>
      </w:r>
    </w:p>
    <w:p w14:paraId="47B3E259" w14:textId="77777777" w:rsidR="0080169B" w:rsidRP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Memberships (Alice)</w:t>
      </w:r>
    </w:p>
    <w:p w14:paraId="5AFF4C6B" w14:textId="00E160EF" w:rsidR="0080169B" w:rsidRPr="00C95BD5" w:rsidRDefault="0080169B" w:rsidP="0080169B">
      <w:pPr>
        <w:pStyle w:val="ListParagraph"/>
        <w:numPr>
          <w:ilvl w:val="0"/>
          <w:numId w:val="7"/>
        </w:numPr>
        <w:tabs>
          <w:tab w:val="left" w:pos="2970"/>
        </w:tabs>
        <w:spacing w:line="480" w:lineRule="auto"/>
        <w:ind w:left="1440"/>
      </w:pPr>
      <w:r w:rsidRPr="00C95BD5">
        <w:t xml:space="preserve">Minimum of 25 by </w:t>
      </w:r>
      <w:r w:rsidR="00C95BD5" w:rsidRPr="00C95BD5">
        <w:t>the </w:t>
      </w:r>
      <w:r w:rsidRPr="00C95BD5">
        <w:t xml:space="preserve">end of October </w:t>
      </w:r>
    </w:p>
    <w:p w14:paraId="12D002F2" w14:textId="7E6A805C" w:rsidR="004D5F29" w:rsidRPr="00C95BD5" w:rsidRDefault="00C95BD5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The deadline for memberships and sports fees</w:t>
      </w:r>
      <w:r w:rsidR="00D0299C" w:rsidRPr="00C95BD5">
        <w:t xml:space="preserve"> is today, committee </w:t>
      </w:r>
      <w:r w:rsidRPr="00C95BD5">
        <w:t xml:space="preserve">members who have not purchased it </w:t>
      </w:r>
      <w:r w:rsidR="00D0299C" w:rsidRPr="00C95BD5">
        <w:t xml:space="preserve">will be removed </w:t>
      </w:r>
    </w:p>
    <w:p w14:paraId="6326957C" w14:textId="1D202C35" w:rsidR="00D0299C" w:rsidRPr="00C95BD5" w:rsidRDefault="00D0299C" w:rsidP="004D5F29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>Tech issues, under 18 – let us know</w:t>
      </w:r>
    </w:p>
    <w:p w14:paraId="7B755CF4" w14:textId="75B18E0C" w:rsidR="00D0299C" w:rsidRPr="00C95BD5" w:rsidRDefault="00D0299C" w:rsidP="00D0299C">
      <w:pPr>
        <w:pStyle w:val="ListParagraph"/>
        <w:numPr>
          <w:ilvl w:val="0"/>
          <w:numId w:val="14"/>
        </w:numPr>
        <w:tabs>
          <w:tab w:val="left" w:pos="2970"/>
        </w:tabs>
        <w:spacing w:line="480" w:lineRule="auto"/>
      </w:pPr>
      <w:r w:rsidRPr="00C95BD5">
        <w:t xml:space="preserve">Anybody attending sessions </w:t>
      </w:r>
      <w:r w:rsidR="00C95BD5" w:rsidRPr="00C95BD5">
        <w:t>must have</w:t>
      </w:r>
      <w:r w:rsidRPr="00C95BD5">
        <w:t xml:space="preserve"> memberships, sports fee – </w:t>
      </w:r>
      <w:r w:rsidR="00C95BD5" w:rsidRPr="00C95BD5">
        <w:t xml:space="preserve">we do </w:t>
      </w:r>
      <w:r w:rsidRPr="00C95BD5">
        <w:t>spot checks</w:t>
      </w:r>
    </w:p>
    <w:p w14:paraId="5D10B100" w14:textId="1F815FA1" w:rsidR="00D0299C" w:rsidRPr="00C95BD5" w:rsidRDefault="00D0299C" w:rsidP="00D0299C">
      <w:pPr>
        <w:pStyle w:val="ListParagraph"/>
        <w:numPr>
          <w:ilvl w:val="0"/>
          <w:numId w:val="16"/>
        </w:numPr>
        <w:tabs>
          <w:tab w:val="left" w:pos="2970"/>
        </w:tabs>
        <w:spacing w:line="480" w:lineRule="auto"/>
      </w:pPr>
      <w:r w:rsidRPr="00C95BD5">
        <w:t xml:space="preserve">You can access </w:t>
      </w:r>
      <w:r w:rsidR="00C95BD5" w:rsidRPr="00C95BD5">
        <w:t>the l</w:t>
      </w:r>
      <w:r w:rsidRPr="00C95BD5">
        <w:t>ist of your membership on the website – admin tools</w:t>
      </w:r>
    </w:p>
    <w:p w14:paraId="05274BCA" w14:textId="1A21D8A8" w:rsidR="00D0299C" w:rsidRPr="00C95BD5" w:rsidRDefault="00D0299C" w:rsidP="00D0299C">
      <w:pPr>
        <w:pStyle w:val="ListParagraph"/>
        <w:numPr>
          <w:ilvl w:val="0"/>
          <w:numId w:val="16"/>
        </w:numPr>
        <w:tabs>
          <w:tab w:val="left" w:pos="2970"/>
        </w:tabs>
        <w:spacing w:line="480" w:lineRule="auto"/>
      </w:pPr>
      <w:r w:rsidRPr="00C95BD5">
        <w:t xml:space="preserve">Memberships after today – no </w:t>
      </w:r>
      <w:r w:rsidR="00C95BD5" w:rsidRPr="00C95BD5">
        <w:t>T</w:t>
      </w:r>
      <w:r w:rsidRPr="00C95BD5">
        <w:t xml:space="preserve">eam </w:t>
      </w:r>
      <w:r w:rsidR="00C95BD5" w:rsidRPr="00C95BD5">
        <w:t>UWE</w:t>
      </w:r>
      <w:r w:rsidRPr="00C95BD5">
        <w:t xml:space="preserve"> top</w:t>
      </w:r>
    </w:p>
    <w:p w14:paraId="261FCFE4" w14:textId="2E40CB92" w:rsidR="00D0299C" w:rsidRPr="00C95BD5" w:rsidRDefault="00D0299C" w:rsidP="00D0299C">
      <w:pPr>
        <w:pStyle w:val="ListParagraph"/>
        <w:numPr>
          <w:ilvl w:val="0"/>
          <w:numId w:val="16"/>
        </w:numPr>
        <w:tabs>
          <w:tab w:val="left" w:pos="2970"/>
        </w:tabs>
        <w:spacing w:line="480" w:lineRule="auto"/>
      </w:pPr>
      <w:r w:rsidRPr="00C95BD5">
        <w:t>Update on memberships</w:t>
      </w:r>
    </w:p>
    <w:p w14:paraId="0F2387C8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lastRenderedPageBreak/>
        <w:t>Mental Health in Sport Workshop (Alice)</w:t>
      </w:r>
    </w:p>
    <w:p w14:paraId="3F1480BA" w14:textId="368727BC" w:rsidR="004D5F29" w:rsidRPr="00C95BD5" w:rsidRDefault="00D0299C" w:rsidP="00D0299C">
      <w:pPr>
        <w:pStyle w:val="ListParagraph"/>
        <w:numPr>
          <w:ilvl w:val="0"/>
          <w:numId w:val="16"/>
        </w:numPr>
        <w:tabs>
          <w:tab w:val="left" w:pos="2970"/>
        </w:tabs>
        <w:spacing w:line="480" w:lineRule="auto"/>
      </w:pPr>
      <w:r w:rsidRPr="00C95BD5">
        <w:t>2 members must attend</w:t>
      </w:r>
    </w:p>
    <w:p w14:paraId="3EE0133E" w14:textId="60D80F36" w:rsidR="00D0299C" w:rsidRPr="00C95BD5" w:rsidRDefault="00D0299C" w:rsidP="00D0299C">
      <w:pPr>
        <w:pStyle w:val="ListParagraph"/>
        <w:numPr>
          <w:ilvl w:val="0"/>
          <w:numId w:val="16"/>
        </w:numPr>
        <w:tabs>
          <w:tab w:val="left" w:pos="2970"/>
        </w:tabs>
        <w:spacing w:line="480" w:lineRule="auto"/>
      </w:pPr>
      <w:r w:rsidRPr="00C95BD5">
        <w:t>Same with alcohol awareness workshop</w:t>
      </w:r>
    </w:p>
    <w:p w14:paraId="4E1C4CCF" w14:textId="3AA8F372" w:rsidR="00D0299C" w:rsidRPr="00C95BD5" w:rsidRDefault="00D0299C" w:rsidP="00D0299C">
      <w:pPr>
        <w:pStyle w:val="ListParagraph"/>
        <w:numPr>
          <w:ilvl w:val="0"/>
          <w:numId w:val="16"/>
        </w:numPr>
        <w:tabs>
          <w:tab w:val="left" w:pos="2970"/>
        </w:tabs>
        <w:spacing w:line="480" w:lineRule="auto"/>
      </w:pPr>
      <w:r w:rsidRPr="00C95BD5">
        <w:t xml:space="preserve">FA sold out until Christmas </w:t>
      </w:r>
    </w:p>
    <w:p w14:paraId="611CAE24" w14:textId="77777777" w:rsid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Alcohol Awareness Workshop (Alice)</w:t>
      </w:r>
    </w:p>
    <w:p w14:paraId="48CF7FB9" w14:textId="0406D7E0" w:rsidR="004D5F29" w:rsidRPr="00C95BD5" w:rsidRDefault="00D0299C" w:rsidP="00D0299C">
      <w:pPr>
        <w:pStyle w:val="ListParagraph"/>
        <w:numPr>
          <w:ilvl w:val="0"/>
          <w:numId w:val="16"/>
        </w:numPr>
        <w:tabs>
          <w:tab w:val="left" w:pos="2970"/>
        </w:tabs>
        <w:spacing w:line="480" w:lineRule="auto"/>
      </w:pPr>
      <w:r w:rsidRPr="00C95BD5">
        <w:t>2 committee members must attend</w:t>
      </w:r>
    </w:p>
    <w:p w14:paraId="2451748B" w14:textId="77777777" w:rsidR="0080169B" w:rsidRP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Dates for your diary (Habib)</w:t>
      </w:r>
    </w:p>
    <w:p w14:paraId="63F0CDB0" w14:textId="77777777" w:rsidR="0080169B" w:rsidRPr="00C95BD5" w:rsidRDefault="0080169B" w:rsidP="0080169B">
      <w:pPr>
        <w:pStyle w:val="ListParagraph"/>
        <w:numPr>
          <w:ilvl w:val="0"/>
          <w:numId w:val="5"/>
        </w:numPr>
        <w:tabs>
          <w:tab w:val="left" w:pos="2970"/>
        </w:tabs>
        <w:spacing w:line="480" w:lineRule="auto"/>
        <w:ind w:left="1440"/>
      </w:pPr>
      <w:r w:rsidRPr="00C95BD5">
        <w:t>Next conference dates: Jan 30</w:t>
      </w:r>
      <w:r w:rsidRPr="00C95BD5">
        <w:rPr>
          <w:vertAlign w:val="superscript"/>
        </w:rPr>
        <w:t>th</w:t>
      </w:r>
      <w:proofErr w:type="gramStart"/>
      <w:r w:rsidRPr="00C95BD5">
        <w:t xml:space="preserve"> 2025</w:t>
      </w:r>
      <w:proofErr w:type="gramEnd"/>
      <w:r w:rsidRPr="00C95BD5">
        <w:t xml:space="preserve"> and April 3</w:t>
      </w:r>
      <w:r w:rsidRPr="00C95BD5">
        <w:rPr>
          <w:vertAlign w:val="superscript"/>
        </w:rPr>
        <w:t>rd</w:t>
      </w:r>
      <w:r w:rsidRPr="00C95BD5">
        <w:t xml:space="preserve"> 2025</w:t>
      </w:r>
    </w:p>
    <w:p w14:paraId="280FC6EF" w14:textId="77777777" w:rsidR="0080169B" w:rsidRPr="00C95BD5" w:rsidRDefault="0080169B" w:rsidP="0080169B">
      <w:pPr>
        <w:pStyle w:val="ListParagraph"/>
        <w:numPr>
          <w:ilvl w:val="0"/>
          <w:numId w:val="5"/>
        </w:numPr>
        <w:tabs>
          <w:tab w:val="left" w:pos="2970"/>
        </w:tabs>
        <w:spacing w:line="480" w:lineRule="auto"/>
        <w:ind w:left="1440"/>
      </w:pPr>
      <w:r w:rsidRPr="00C95BD5">
        <w:t>Team Photos – March 14</w:t>
      </w:r>
      <w:r w:rsidRPr="00C95BD5">
        <w:rPr>
          <w:vertAlign w:val="superscript"/>
        </w:rPr>
        <w:t>th</w:t>
      </w:r>
      <w:proofErr w:type="gramStart"/>
      <w:r w:rsidRPr="00C95BD5">
        <w:t xml:space="preserve"> 2025</w:t>
      </w:r>
      <w:proofErr w:type="gramEnd"/>
    </w:p>
    <w:p w14:paraId="004F8B2E" w14:textId="77777777" w:rsidR="0080169B" w:rsidRPr="00C95BD5" w:rsidRDefault="0080169B" w:rsidP="0080169B">
      <w:pPr>
        <w:pStyle w:val="ListParagraph"/>
        <w:numPr>
          <w:ilvl w:val="0"/>
          <w:numId w:val="5"/>
        </w:numPr>
        <w:tabs>
          <w:tab w:val="left" w:pos="2970"/>
        </w:tabs>
        <w:spacing w:line="480" w:lineRule="auto"/>
        <w:ind w:left="1440"/>
      </w:pPr>
      <w:r w:rsidRPr="00C95BD5">
        <w:t>Sports Ball – Friday 23</w:t>
      </w:r>
      <w:r w:rsidRPr="00C95BD5">
        <w:rPr>
          <w:vertAlign w:val="superscript"/>
        </w:rPr>
        <w:t>d</w:t>
      </w:r>
      <w:r w:rsidRPr="00C95BD5">
        <w:t xml:space="preserve"> May 2025</w:t>
      </w:r>
    </w:p>
    <w:p w14:paraId="069B1AB6" w14:textId="77777777" w:rsidR="0080169B" w:rsidRPr="0080169B" w:rsidRDefault="0080169B" w:rsidP="0080169B">
      <w:pPr>
        <w:pStyle w:val="ListParagraph"/>
        <w:numPr>
          <w:ilvl w:val="0"/>
          <w:numId w:val="1"/>
        </w:numPr>
        <w:tabs>
          <w:tab w:val="left" w:pos="2970"/>
        </w:tabs>
        <w:spacing w:line="480" w:lineRule="auto"/>
        <w:ind w:left="720"/>
        <w:rPr>
          <w:b/>
          <w:bCs/>
        </w:rPr>
      </w:pPr>
      <w:r w:rsidRPr="0080169B">
        <w:rPr>
          <w:b/>
          <w:bCs/>
        </w:rPr>
        <w:t>AOB</w:t>
      </w:r>
    </w:p>
    <w:p w14:paraId="5A1A181B" w14:textId="5C462ECB" w:rsidR="00984D87" w:rsidRDefault="00D0299C" w:rsidP="00C95BD5">
      <w:pPr>
        <w:pStyle w:val="ListParagraph"/>
        <w:numPr>
          <w:ilvl w:val="0"/>
          <w:numId w:val="18"/>
        </w:numPr>
        <w:tabs>
          <w:tab w:val="left" w:pos="2970"/>
        </w:tabs>
        <w:spacing w:line="480" w:lineRule="auto"/>
      </w:pPr>
      <w:r>
        <w:t xml:space="preserve">Harm reduction awareness video </w:t>
      </w:r>
    </w:p>
    <w:p w14:paraId="361BB0E8" w14:textId="77777777" w:rsidR="0090792A" w:rsidRDefault="0090792A" w:rsidP="00984D87">
      <w:pPr>
        <w:tabs>
          <w:tab w:val="left" w:pos="2970"/>
        </w:tabs>
        <w:spacing w:line="480" w:lineRule="auto"/>
      </w:pPr>
    </w:p>
    <w:p w14:paraId="5F5E79BD" w14:textId="77777777" w:rsidR="00DA25AE" w:rsidRPr="00DA25AE" w:rsidRDefault="00DA25AE">
      <w:pPr>
        <w:rPr>
          <w:b/>
        </w:rPr>
      </w:pPr>
    </w:p>
    <w:sectPr w:rsidR="00DA25AE" w:rsidRPr="00DA25AE" w:rsidSect="00243424">
      <w:headerReference w:type="default" r:id="rId12"/>
      <w:footerReference w:type="default" r:id="rId13"/>
      <w:pgSz w:w="11906" w:h="16838"/>
      <w:pgMar w:top="1440" w:right="1440" w:bottom="1440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F8BC" w14:textId="77777777" w:rsidR="001664E2" w:rsidRDefault="001664E2" w:rsidP="00243424">
      <w:pPr>
        <w:spacing w:after="0" w:line="240" w:lineRule="auto"/>
      </w:pPr>
      <w:r>
        <w:separator/>
      </w:r>
    </w:p>
  </w:endnote>
  <w:endnote w:type="continuationSeparator" w:id="0">
    <w:p w14:paraId="58CC792E" w14:textId="77777777" w:rsidR="001664E2" w:rsidRDefault="001664E2" w:rsidP="0024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94D2" w14:textId="629F0D53" w:rsidR="00B8225E" w:rsidRDefault="00C95BD5" w:rsidP="00B8225E">
    <w:pPr>
      <w:pStyle w:val="Footer"/>
      <w:jc w:val="center"/>
    </w:pPr>
    <w:r>
      <w:t>Muhammad Habib</w:t>
    </w:r>
    <w:r w:rsidR="00B8225E">
      <w:t>– Vice President Sports &amp; Health</w:t>
    </w:r>
  </w:p>
  <w:p w14:paraId="21D21588" w14:textId="77777777" w:rsidR="00B8225E" w:rsidRDefault="00B8225E" w:rsidP="00B8225E">
    <w:pPr>
      <w:pStyle w:val="Footer"/>
      <w:jc w:val="center"/>
    </w:pPr>
    <w:r>
      <w:t xml:space="preserve">Email: </w:t>
    </w:r>
    <w:hyperlink r:id="rId1" w:history="1">
      <w:r w:rsidRPr="009371FE">
        <w:rPr>
          <w:rStyle w:val="Hyperlink"/>
        </w:rPr>
        <w:t>vpsports@uwe.ac.uk</w:t>
      </w:r>
    </w:hyperlink>
    <w:r>
      <w:t xml:space="preserve"> </w:t>
    </w:r>
    <w:r w:rsidRPr="00B8225E">
      <w:t>Tel:</w:t>
    </w:r>
    <w:r>
      <w:t xml:space="preserve"> </w:t>
    </w:r>
    <w:r w:rsidRPr="00B8225E">
      <w:t>01173282915</w:t>
    </w:r>
  </w:p>
  <w:p w14:paraId="1390C2B3" w14:textId="77777777" w:rsidR="00B8225E" w:rsidRDefault="00B8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100F" w14:textId="77777777" w:rsidR="001664E2" w:rsidRDefault="001664E2" w:rsidP="00243424">
      <w:pPr>
        <w:spacing w:after="0" w:line="240" w:lineRule="auto"/>
      </w:pPr>
      <w:r>
        <w:separator/>
      </w:r>
    </w:p>
  </w:footnote>
  <w:footnote w:type="continuationSeparator" w:id="0">
    <w:p w14:paraId="075AE16B" w14:textId="77777777" w:rsidR="001664E2" w:rsidRDefault="001664E2" w:rsidP="0024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7108" w14:textId="77777777" w:rsidR="00243424" w:rsidRDefault="00243424">
    <w:pPr>
      <w:pStyle w:val="Header"/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B58EBAF" wp14:editId="1D56964E">
          <wp:simplePos x="0" y="0"/>
          <wp:positionH relativeFrom="column">
            <wp:posOffset>-447675</wp:posOffset>
          </wp:positionH>
          <wp:positionV relativeFrom="paragraph">
            <wp:posOffset>-88265</wp:posOffset>
          </wp:positionV>
          <wp:extent cx="1571625" cy="1068070"/>
          <wp:effectExtent l="0" t="0" r="952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91446" w14:textId="77777777" w:rsidR="00243424" w:rsidRDefault="0024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64E"/>
    <w:multiLevelType w:val="hybridMultilevel"/>
    <w:tmpl w:val="A13C13B6"/>
    <w:lvl w:ilvl="0" w:tplc="C714D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164C7"/>
    <w:multiLevelType w:val="hybridMultilevel"/>
    <w:tmpl w:val="6C3E1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56B6"/>
    <w:multiLevelType w:val="hybridMultilevel"/>
    <w:tmpl w:val="96388778"/>
    <w:lvl w:ilvl="0" w:tplc="0809001B">
      <w:start w:val="1"/>
      <w:numFmt w:val="lowerRoman"/>
      <w:lvlText w:val="%1."/>
      <w:lvlJc w:val="righ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A294D36"/>
    <w:multiLevelType w:val="hybridMultilevel"/>
    <w:tmpl w:val="55A285C2"/>
    <w:lvl w:ilvl="0" w:tplc="0809001B">
      <w:start w:val="1"/>
      <w:numFmt w:val="lowerRoman"/>
      <w:lvlText w:val="%1."/>
      <w:lvlJc w:val="righ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AD86288"/>
    <w:multiLevelType w:val="hybridMultilevel"/>
    <w:tmpl w:val="81CCD068"/>
    <w:lvl w:ilvl="0" w:tplc="0809001B">
      <w:start w:val="1"/>
      <w:numFmt w:val="lowerRoman"/>
      <w:lvlText w:val="%1."/>
      <w:lvlJc w:val="righ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0D8511D"/>
    <w:multiLevelType w:val="hybridMultilevel"/>
    <w:tmpl w:val="2244D38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5A5E55"/>
    <w:multiLevelType w:val="hybridMultilevel"/>
    <w:tmpl w:val="7F1A6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8740F"/>
    <w:multiLevelType w:val="hybridMultilevel"/>
    <w:tmpl w:val="5542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7903"/>
    <w:multiLevelType w:val="hybridMultilevel"/>
    <w:tmpl w:val="7CC64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65B78"/>
    <w:multiLevelType w:val="hybridMultilevel"/>
    <w:tmpl w:val="878EEB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9B3AF7"/>
    <w:multiLevelType w:val="hybridMultilevel"/>
    <w:tmpl w:val="7D0CB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6A6854"/>
    <w:multiLevelType w:val="hybridMultilevel"/>
    <w:tmpl w:val="6B669BBE"/>
    <w:lvl w:ilvl="0" w:tplc="0809001B">
      <w:start w:val="1"/>
      <w:numFmt w:val="lowerRoman"/>
      <w:lvlText w:val="%1."/>
      <w:lvlJc w:val="righ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E5A60DC"/>
    <w:multiLevelType w:val="hybridMultilevel"/>
    <w:tmpl w:val="AE80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67AFE"/>
    <w:multiLevelType w:val="hybridMultilevel"/>
    <w:tmpl w:val="855A4D5C"/>
    <w:lvl w:ilvl="0" w:tplc="0809001B">
      <w:start w:val="1"/>
      <w:numFmt w:val="lowerRoman"/>
      <w:lvlText w:val="%1."/>
      <w:lvlJc w:val="righ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573838"/>
    <w:multiLevelType w:val="hybridMultilevel"/>
    <w:tmpl w:val="0E8EDB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08529A"/>
    <w:multiLevelType w:val="hybridMultilevel"/>
    <w:tmpl w:val="63BC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74B37"/>
    <w:multiLevelType w:val="hybridMultilevel"/>
    <w:tmpl w:val="A216CF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3B5AA0"/>
    <w:multiLevelType w:val="hybridMultilevel"/>
    <w:tmpl w:val="EE304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2500056">
    <w:abstractNumId w:val="8"/>
  </w:num>
  <w:num w:numId="2" w16cid:durableId="1183468881">
    <w:abstractNumId w:val="11"/>
  </w:num>
  <w:num w:numId="3" w16cid:durableId="1156726498">
    <w:abstractNumId w:val="4"/>
  </w:num>
  <w:num w:numId="4" w16cid:durableId="255553994">
    <w:abstractNumId w:val="16"/>
  </w:num>
  <w:num w:numId="5" w16cid:durableId="91703852">
    <w:abstractNumId w:val="2"/>
  </w:num>
  <w:num w:numId="6" w16cid:durableId="455762520">
    <w:abstractNumId w:val="13"/>
  </w:num>
  <w:num w:numId="7" w16cid:durableId="1466040423">
    <w:abstractNumId w:val="3"/>
  </w:num>
  <w:num w:numId="8" w16cid:durableId="1793547357">
    <w:abstractNumId w:val="15"/>
  </w:num>
  <w:num w:numId="9" w16cid:durableId="135799579">
    <w:abstractNumId w:val="7"/>
  </w:num>
  <w:num w:numId="10" w16cid:durableId="119343670">
    <w:abstractNumId w:val="6"/>
  </w:num>
  <w:num w:numId="11" w16cid:durableId="1599413704">
    <w:abstractNumId w:val="0"/>
  </w:num>
  <w:num w:numId="12" w16cid:durableId="374548282">
    <w:abstractNumId w:val="1"/>
  </w:num>
  <w:num w:numId="13" w16cid:durableId="1083377133">
    <w:abstractNumId w:val="9"/>
  </w:num>
  <w:num w:numId="14" w16cid:durableId="345596369">
    <w:abstractNumId w:val="10"/>
  </w:num>
  <w:num w:numId="15" w16cid:durableId="290862197">
    <w:abstractNumId w:val="14"/>
  </w:num>
  <w:num w:numId="16" w16cid:durableId="409085874">
    <w:abstractNumId w:val="5"/>
  </w:num>
  <w:num w:numId="17" w16cid:durableId="2117023669">
    <w:abstractNumId w:val="12"/>
  </w:num>
  <w:num w:numId="18" w16cid:durableId="14853960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AE"/>
    <w:rsid w:val="00036606"/>
    <w:rsid w:val="000572EB"/>
    <w:rsid w:val="000A68A4"/>
    <w:rsid w:val="001664E2"/>
    <w:rsid w:val="00166E4A"/>
    <w:rsid w:val="001B7F2F"/>
    <w:rsid w:val="001C33B6"/>
    <w:rsid w:val="001F78DA"/>
    <w:rsid w:val="0022342C"/>
    <w:rsid w:val="00243424"/>
    <w:rsid w:val="00255C03"/>
    <w:rsid w:val="002743F1"/>
    <w:rsid w:val="002A2B3A"/>
    <w:rsid w:val="002A6BC1"/>
    <w:rsid w:val="002C1D25"/>
    <w:rsid w:val="002D1CF3"/>
    <w:rsid w:val="00330E45"/>
    <w:rsid w:val="00403C9A"/>
    <w:rsid w:val="00445CFD"/>
    <w:rsid w:val="004A6B64"/>
    <w:rsid w:val="004D5F29"/>
    <w:rsid w:val="00502615"/>
    <w:rsid w:val="005367D8"/>
    <w:rsid w:val="0055663F"/>
    <w:rsid w:val="005C682B"/>
    <w:rsid w:val="00606CB5"/>
    <w:rsid w:val="006C6BCF"/>
    <w:rsid w:val="007D2C75"/>
    <w:rsid w:val="007D5717"/>
    <w:rsid w:val="0080169B"/>
    <w:rsid w:val="00836EAA"/>
    <w:rsid w:val="008B7C5D"/>
    <w:rsid w:val="008D3BC4"/>
    <w:rsid w:val="0090792A"/>
    <w:rsid w:val="009377B4"/>
    <w:rsid w:val="00984D87"/>
    <w:rsid w:val="00A05C06"/>
    <w:rsid w:val="00A3567A"/>
    <w:rsid w:val="00B8225E"/>
    <w:rsid w:val="00B96EF3"/>
    <w:rsid w:val="00BC1EBE"/>
    <w:rsid w:val="00C177EB"/>
    <w:rsid w:val="00C95BD5"/>
    <w:rsid w:val="00CC1F82"/>
    <w:rsid w:val="00CD06D6"/>
    <w:rsid w:val="00CF1992"/>
    <w:rsid w:val="00D0299C"/>
    <w:rsid w:val="00D12017"/>
    <w:rsid w:val="00D161CE"/>
    <w:rsid w:val="00D31A8E"/>
    <w:rsid w:val="00DA25AE"/>
    <w:rsid w:val="00E009B2"/>
    <w:rsid w:val="00E207B1"/>
    <w:rsid w:val="00E44795"/>
    <w:rsid w:val="00E80D89"/>
    <w:rsid w:val="00EB43C3"/>
    <w:rsid w:val="00EC4BA2"/>
    <w:rsid w:val="00F86312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88577"/>
  <w15:chartTrackingRefBased/>
  <w15:docId w15:val="{24D35467-6F9B-4CDC-B892-9CB631FF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24"/>
  </w:style>
  <w:style w:type="paragraph" w:styleId="Footer">
    <w:name w:val="footer"/>
    <w:basedOn w:val="Normal"/>
    <w:link w:val="FooterChar"/>
    <w:uiPriority w:val="99"/>
    <w:unhideWhenUsed/>
    <w:rsid w:val="00243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24"/>
  </w:style>
  <w:style w:type="character" w:styleId="Hyperlink">
    <w:name w:val="Hyperlink"/>
    <w:basedOn w:val="DefaultParagraphFont"/>
    <w:uiPriority w:val="99"/>
    <w:unhideWhenUsed/>
    <w:rsid w:val="00B82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ki.moulder@uwe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eenerfutures@uw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psports@uw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6041E9329CF45B9707A289EF910A9" ma:contentTypeVersion="13" ma:contentTypeDescription="Create a new document." ma:contentTypeScope="" ma:versionID="55bd73cf5d1104347a2cfd67bf5638d8">
  <xsd:schema xmlns:xsd="http://www.w3.org/2001/XMLSchema" xmlns:xs="http://www.w3.org/2001/XMLSchema" xmlns:p="http://schemas.microsoft.com/office/2006/metadata/properties" xmlns:ns2="9a9b53bc-5e60-4bf3-8893-e125da52fd22" xmlns:ns3="a580f8fe-820e-4a25-8af0-2481ef1be4e4" targetNamespace="http://schemas.microsoft.com/office/2006/metadata/properties" ma:root="true" ma:fieldsID="905089b8bd69e2958a5918382eff9660" ns2:_="" ns3:_="">
    <xsd:import namespace="9a9b53bc-5e60-4bf3-8893-e125da52fd22"/>
    <xsd:import namespace="a580f8fe-820e-4a25-8af0-2481ef1be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53bc-5e60-4bf3-8893-e125da52f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0f8fe-820e-4a25-8af0-2481ef1be4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be99b6-83d3-45d7-ad89-ed4124485510}" ma:internalName="TaxCatchAll" ma:showField="CatchAllData" ma:web="a580f8fe-820e-4a25-8af0-2481ef1be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b53bc-5e60-4bf3-8893-e125da52fd22">
      <Terms xmlns="http://schemas.microsoft.com/office/infopath/2007/PartnerControls"/>
    </lcf76f155ced4ddcb4097134ff3c332f>
    <TaxCatchAll xmlns="a580f8fe-820e-4a25-8af0-2481ef1be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474C7-58F2-44CE-B117-D5E9212A5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53bc-5e60-4bf3-8893-e125da52fd22"/>
    <ds:schemaRef ds:uri="a580f8fe-820e-4a25-8af0-2481ef1be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E3D37-00E6-453F-A231-61C45933E6DD}">
  <ds:schemaRefs>
    <ds:schemaRef ds:uri="http://schemas.microsoft.com/office/2006/metadata/properties"/>
    <ds:schemaRef ds:uri="http://schemas.microsoft.com/office/infopath/2007/PartnerControls"/>
    <ds:schemaRef ds:uri="9a9b53bc-5e60-4bf3-8893-e125da52fd22"/>
    <ds:schemaRef ds:uri="a580f8fe-820e-4a25-8af0-2481ef1be4e4"/>
  </ds:schemaRefs>
</ds:datastoreItem>
</file>

<file path=customXml/itemProps3.xml><?xml version="1.0" encoding="utf-8"?>
<ds:datastoreItem xmlns:ds="http://schemas.openxmlformats.org/officeDocument/2006/customXml" ds:itemID="{5DE3E30C-04D3-401B-B812-DB897A200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 Sports</dc:creator>
  <cp:keywords/>
  <dc:description/>
  <cp:lastModifiedBy>Alice Willumsen</cp:lastModifiedBy>
  <cp:revision>2</cp:revision>
  <dcterms:created xsi:type="dcterms:W3CDTF">2024-11-13T12:02:00Z</dcterms:created>
  <dcterms:modified xsi:type="dcterms:W3CDTF">2024-11-13T12:02:00Z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0x01010079D6041E9329CF45B9707A289EF910A9</vt:lpwstr>
  </property>
  <property fmtid="{D5CDD505-2E9C-101B-9397-08002B2CF9AE}" pid="3" name="GrammarlyDocumentId">
    <vt:lpwstr>2bfb2ce3253cb41d8857cfe5522d331d82681d09911b7b71a3eaa16ba082c5a0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